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9D" w:rsidRPr="00963FFE" w:rsidRDefault="007D66D2" w:rsidP="00EC7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>Алгоритм действий р</w:t>
      </w:r>
      <w:r w:rsidR="0010751F" w:rsidRPr="00963FFE">
        <w:rPr>
          <w:rFonts w:ascii="Times New Roman" w:hAnsi="Times New Roman" w:cs="Times New Roman"/>
          <w:b/>
          <w:sz w:val="24"/>
          <w:szCs w:val="24"/>
        </w:rPr>
        <w:t>аботников СП ДШИ ГБОУ СОШ с Красносамарское</w:t>
      </w:r>
      <w:r w:rsidRPr="00963FFE">
        <w:rPr>
          <w:rFonts w:ascii="Times New Roman" w:hAnsi="Times New Roman" w:cs="Times New Roman"/>
          <w:b/>
          <w:sz w:val="24"/>
          <w:szCs w:val="24"/>
        </w:rPr>
        <w:t xml:space="preserve"> при угрозе возникновения теракта</w:t>
      </w:r>
    </w:p>
    <w:p w:rsidR="0054569D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>При угрозе тер</w:t>
      </w:r>
      <w:r w:rsidR="00C525BD" w:rsidRPr="00963FFE">
        <w:rPr>
          <w:rFonts w:ascii="Times New Roman" w:hAnsi="Times New Roman" w:cs="Times New Roman"/>
          <w:b/>
          <w:sz w:val="24"/>
          <w:szCs w:val="24"/>
        </w:rPr>
        <w:t xml:space="preserve">рористического акта в </w:t>
      </w:r>
      <w:r w:rsidRPr="00963FFE">
        <w:rPr>
          <w:rFonts w:ascii="Times New Roman" w:hAnsi="Times New Roman" w:cs="Times New Roman"/>
          <w:b/>
          <w:sz w:val="24"/>
          <w:szCs w:val="24"/>
        </w:rPr>
        <w:t xml:space="preserve"> образовательном учреждении</w:t>
      </w:r>
      <w:r w:rsidR="00C525BD" w:rsidRPr="00963FFE">
        <w:rPr>
          <w:rFonts w:ascii="Times New Roman" w:hAnsi="Times New Roman" w:cs="Times New Roman"/>
          <w:b/>
          <w:sz w:val="24"/>
          <w:szCs w:val="24"/>
        </w:rPr>
        <w:t xml:space="preserve"> СП ДШИ</w:t>
      </w:r>
      <w:r w:rsidRPr="00963FFE">
        <w:rPr>
          <w:rFonts w:ascii="Times New Roman" w:hAnsi="Times New Roman" w:cs="Times New Roman"/>
          <w:b/>
          <w:sz w:val="24"/>
          <w:szCs w:val="24"/>
        </w:rPr>
        <w:t xml:space="preserve"> немедленно: </w:t>
      </w:r>
    </w:p>
    <w:p w:rsidR="0054569D" w:rsidRPr="00963FFE" w:rsidRDefault="00EC7C9A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1. П</w:t>
      </w:r>
      <w:r w:rsidR="007D66D2" w:rsidRPr="00963FFE">
        <w:rPr>
          <w:rFonts w:ascii="Times New Roman" w:hAnsi="Times New Roman" w:cs="Times New Roman"/>
          <w:sz w:val="24"/>
          <w:szCs w:val="24"/>
        </w:rPr>
        <w:t xml:space="preserve">рекратить работу; </w:t>
      </w:r>
    </w:p>
    <w:p w:rsidR="0054569D" w:rsidRPr="00963FFE" w:rsidRDefault="00EC7C9A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2. С</w:t>
      </w:r>
      <w:r w:rsidR="007D66D2" w:rsidRPr="00963FFE">
        <w:rPr>
          <w:rFonts w:ascii="Times New Roman" w:hAnsi="Times New Roman" w:cs="Times New Roman"/>
          <w:sz w:val="24"/>
          <w:szCs w:val="24"/>
        </w:rPr>
        <w:t xml:space="preserve">ообщить полную и достоверную информацию о случившемся </w:t>
      </w:r>
      <w:r w:rsidR="006901F4" w:rsidRPr="00963FFE">
        <w:rPr>
          <w:rFonts w:ascii="Times New Roman" w:hAnsi="Times New Roman" w:cs="Times New Roman"/>
          <w:sz w:val="24"/>
          <w:szCs w:val="24"/>
        </w:rPr>
        <w:t>начальнику СП ДШИ</w:t>
      </w:r>
      <w:r w:rsidR="007D66D2" w:rsidRPr="00963FFE">
        <w:rPr>
          <w:rFonts w:ascii="Times New Roman" w:hAnsi="Times New Roman" w:cs="Times New Roman"/>
          <w:sz w:val="24"/>
          <w:szCs w:val="24"/>
        </w:rPr>
        <w:t>;</w:t>
      </w:r>
    </w:p>
    <w:p w:rsidR="0054569D" w:rsidRPr="00963FFE" w:rsidRDefault="00EC7C9A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3. С</w:t>
      </w:r>
      <w:r w:rsidR="007D66D2" w:rsidRPr="00963FFE">
        <w:rPr>
          <w:rFonts w:ascii="Times New Roman" w:hAnsi="Times New Roman" w:cs="Times New Roman"/>
          <w:sz w:val="24"/>
          <w:szCs w:val="24"/>
        </w:rPr>
        <w:t xml:space="preserve"> учётом сложившейся обстановки определить безопасные эвакуационные пути и выходы, обеспечивающие возможность эвакуации людей в безопасную зону в кратчайший срок; </w:t>
      </w:r>
    </w:p>
    <w:p w:rsidR="0054569D" w:rsidRPr="00963FFE" w:rsidRDefault="00EC7C9A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4. Б</w:t>
      </w:r>
      <w:r w:rsidR="007D66D2" w:rsidRPr="00963FFE">
        <w:rPr>
          <w:rFonts w:ascii="Times New Roman" w:hAnsi="Times New Roman" w:cs="Times New Roman"/>
          <w:sz w:val="24"/>
          <w:szCs w:val="24"/>
        </w:rPr>
        <w:t xml:space="preserve">ыстро, но без паники и суеты приступить к эвакуации детей и материальных ценностей согласно плану эвакуации; </w:t>
      </w:r>
    </w:p>
    <w:p w:rsidR="0054569D" w:rsidRPr="00963FFE" w:rsidRDefault="00EC7C9A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5. Т</w:t>
      </w:r>
      <w:r w:rsidR="007D66D2" w:rsidRPr="00963FFE">
        <w:rPr>
          <w:rFonts w:ascii="Times New Roman" w:hAnsi="Times New Roman" w:cs="Times New Roman"/>
          <w:sz w:val="24"/>
          <w:szCs w:val="24"/>
        </w:rPr>
        <w:t xml:space="preserve">щательно проверить все помещения, чтобы исключить возможность пребывания людей в опасной зоне; </w:t>
      </w:r>
    </w:p>
    <w:p w:rsidR="0054569D" w:rsidRPr="00963FFE" w:rsidRDefault="00EC7C9A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6. С</w:t>
      </w:r>
      <w:r w:rsidR="006901F4" w:rsidRPr="00963FFE">
        <w:rPr>
          <w:rFonts w:ascii="Times New Roman" w:hAnsi="Times New Roman" w:cs="Times New Roman"/>
          <w:sz w:val="24"/>
          <w:szCs w:val="24"/>
        </w:rPr>
        <w:t xml:space="preserve">ообщить начальнику СП ДШИ </w:t>
      </w:r>
      <w:r w:rsidR="007D66D2" w:rsidRPr="00963FFE">
        <w:rPr>
          <w:rFonts w:ascii="Times New Roman" w:hAnsi="Times New Roman" w:cs="Times New Roman"/>
          <w:sz w:val="24"/>
          <w:szCs w:val="24"/>
        </w:rPr>
        <w:t xml:space="preserve">о количестве человек эвакуированных; </w:t>
      </w:r>
    </w:p>
    <w:p w:rsidR="0054569D" w:rsidRPr="00963FFE" w:rsidRDefault="00EC7C9A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7. Р</w:t>
      </w:r>
      <w:r w:rsidR="007D66D2" w:rsidRPr="00963FFE">
        <w:rPr>
          <w:rFonts w:ascii="Times New Roman" w:hAnsi="Times New Roman" w:cs="Times New Roman"/>
          <w:sz w:val="24"/>
          <w:szCs w:val="24"/>
        </w:rPr>
        <w:t xml:space="preserve">азместить людей в безопасной зоне, радиусом не менее 100 метров. </w:t>
      </w:r>
    </w:p>
    <w:p w:rsidR="007E50C1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>При обнаружении предмета, похожего на взрывное устройство (ВУ)</w:t>
      </w:r>
    </w:p>
    <w:p w:rsidR="0054569D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1. Признаки, которые могут указывать на наличие ВУ: </w:t>
      </w:r>
    </w:p>
    <w:p w:rsidR="007E50C1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- наличие на обнаруженном предмете проводов, веревок, скотча, изоленты</w:t>
      </w:r>
      <w:proofErr w:type="gramStart"/>
      <w:r w:rsidRPr="00963FFE">
        <w:rPr>
          <w:rFonts w:ascii="Times New Roman" w:hAnsi="Times New Roman" w:cs="Times New Roman"/>
          <w:sz w:val="24"/>
          <w:szCs w:val="24"/>
        </w:rPr>
        <w:t xml:space="preserve">;. </w:t>
      </w:r>
    </w:p>
    <w:p w:rsidR="007E50C1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63FFE">
        <w:rPr>
          <w:rFonts w:ascii="Times New Roman" w:hAnsi="Times New Roman" w:cs="Times New Roman"/>
          <w:sz w:val="24"/>
          <w:szCs w:val="24"/>
        </w:rPr>
        <w:t>- подозрительные звуки, щелчки, тиканье часов, издаваемые предметом; - характерный запах миндаля или другой необычный запах, исходящий от предмета.</w:t>
      </w:r>
    </w:p>
    <w:p w:rsidR="007E50C1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2. Причины, служащие поводом для опасения: </w:t>
      </w:r>
    </w:p>
    <w:p w:rsidR="007E50C1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- нахождение подозрительны</w:t>
      </w:r>
      <w:r w:rsidR="00C525BD" w:rsidRPr="00963FFE">
        <w:rPr>
          <w:rFonts w:ascii="Times New Roman" w:hAnsi="Times New Roman" w:cs="Times New Roman"/>
          <w:sz w:val="24"/>
          <w:szCs w:val="24"/>
        </w:rPr>
        <w:t xml:space="preserve">х лиц на территории </w:t>
      </w:r>
      <w:r w:rsidRPr="00963FF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</w:t>
      </w:r>
      <w:r w:rsidR="003C1676" w:rsidRPr="00963FFE">
        <w:rPr>
          <w:rFonts w:ascii="Times New Roman" w:hAnsi="Times New Roman" w:cs="Times New Roman"/>
          <w:sz w:val="24"/>
          <w:szCs w:val="24"/>
        </w:rPr>
        <w:t xml:space="preserve">я </w:t>
      </w:r>
      <w:r w:rsidR="00C525BD" w:rsidRPr="00963FFE">
        <w:rPr>
          <w:rFonts w:ascii="Times New Roman" w:hAnsi="Times New Roman" w:cs="Times New Roman"/>
          <w:sz w:val="24"/>
          <w:szCs w:val="24"/>
        </w:rPr>
        <w:t>(СП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) перед обнаружением предмета; </w:t>
      </w:r>
    </w:p>
    <w:p w:rsidR="007E50C1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- угрозы по телефону или в почтовых отправлениях.</w:t>
      </w:r>
    </w:p>
    <w:p w:rsidR="007E50C1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3. Действия: 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не подходить, не трогать, не передвигать обнаруженный подозрительный предмет; 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воздержаться от использования средств радиосвязи, в том числе и мобильного телефона; 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- немедленно сообщить по телефону 02 (112) об обнаружении подозрительного предмета; - зафиксировать время и место обнаружения предмета;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- освободить от людей опасную зону в радиусе не менее 100м;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- по возможности обеспечить охрану подозрительного предмета и опасной зоны с соблюдением мер предосторожности; 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- организов</w:t>
      </w:r>
      <w:r w:rsidR="006901F4" w:rsidRPr="00963FFE">
        <w:rPr>
          <w:rFonts w:ascii="Times New Roman" w:hAnsi="Times New Roman" w:cs="Times New Roman"/>
          <w:sz w:val="24"/>
          <w:szCs w:val="24"/>
        </w:rPr>
        <w:t>ать экстренную эвакуацию обучающихся и персонала из здания СП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, не сообщая, во избежание паники, об угрозе взрыва; 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по прибытии представителей правоохранительных органов действовать по их указанию. 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lastRenderedPageBreak/>
        <w:t>В соответствии с Паспорто</w:t>
      </w:r>
      <w:r w:rsidR="006901F4" w:rsidRPr="00963FFE">
        <w:rPr>
          <w:rFonts w:ascii="Times New Roman" w:hAnsi="Times New Roman" w:cs="Times New Roman"/>
          <w:sz w:val="24"/>
          <w:szCs w:val="24"/>
        </w:rPr>
        <w:t>м безопасности, начальник СП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 берет на себя функции по руководству и координаци</w:t>
      </w:r>
      <w:r w:rsidR="006901F4" w:rsidRPr="00963FFE">
        <w:rPr>
          <w:rFonts w:ascii="Times New Roman" w:hAnsi="Times New Roman" w:cs="Times New Roman"/>
          <w:sz w:val="24"/>
          <w:szCs w:val="24"/>
        </w:rPr>
        <w:t xml:space="preserve">и действий персонала </w:t>
      </w:r>
      <w:r w:rsidRPr="00963FF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DE2D72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Педаг</w:t>
      </w:r>
      <w:r w:rsidR="006901F4" w:rsidRPr="00963FFE">
        <w:rPr>
          <w:rFonts w:ascii="Times New Roman" w:hAnsi="Times New Roman" w:cs="Times New Roman"/>
          <w:sz w:val="24"/>
          <w:szCs w:val="24"/>
        </w:rPr>
        <w:t>огический состав и работники СП ДШИ</w:t>
      </w:r>
      <w:r w:rsidRPr="00963FFE">
        <w:rPr>
          <w:rFonts w:ascii="Times New Roman" w:hAnsi="Times New Roman" w:cs="Times New Roman"/>
          <w:sz w:val="24"/>
          <w:szCs w:val="24"/>
        </w:rPr>
        <w:t>, ответственные за эвакуацию, действуя в соответствии с планом эва</w:t>
      </w:r>
      <w:r w:rsidR="006901F4" w:rsidRPr="00963FFE">
        <w:rPr>
          <w:rFonts w:ascii="Times New Roman" w:hAnsi="Times New Roman" w:cs="Times New Roman"/>
          <w:sz w:val="24"/>
          <w:szCs w:val="24"/>
        </w:rPr>
        <w:t>куации, эвакуируют обучающихся</w:t>
      </w:r>
      <w:r w:rsidRPr="00963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D5B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>Допуск людей на территорию и в здан</w:t>
      </w:r>
      <w:r w:rsidR="006901F4" w:rsidRPr="00963FFE">
        <w:rPr>
          <w:rFonts w:ascii="Times New Roman" w:hAnsi="Times New Roman" w:cs="Times New Roman"/>
          <w:b/>
          <w:sz w:val="24"/>
          <w:szCs w:val="24"/>
        </w:rPr>
        <w:t xml:space="preserve">ие СП ДШИ </w:t>
      </w:r>
      <w:r w:rsidRPr="00963FFE">
        <w:rPr>
          <w:rFonts w:ascii="Times New Roman" w:hAnsi="Times New Roman" w:cs="Times New Roman"/>
          <w:b/>
          <w:sz w:val="24"/>
          <w:szCs w:val="24"/>
        </w:rPr>
        <w:t xml:space="preserve">прекращается. </w:t>
      </w:r>
    </w:p>
    <w:p w:rsidR="00DE0D5B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До прибытия на место происшествия правоохранительных органов категорически запрещается:</w:t>
      </w:r>
    </w:p>
    <w:p w:rsidR="00DE0D5B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- самостоятельно принимать действия, нарушающие состояние подозрительного предмета, трогать или перемещать его и другие предметы, находящиеся с ним в контакте; </w:t>
      </w:r>
    </w:p>
    <w:p w:rsidR="00DE0D5B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заливать жидкостями, засыпать грунтом или накрывать обнаруженный предмет тканевыми и другими материалами; </w:t>
      </w:r>
    </w:p>
    <w:p w:rsidR="00DE0D5B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пользоваться электро-, радиоаппаратурой, переговорными устройствами или рацией вблизи обнаруженного предмета; </w:t>
      </w:r>
    </w:p>
    <w:p w:rsidR="00DE0D5B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оказывать температурное, звуковое, световое, механическое воздействие на подозрительный предмет; </w:t>
      </w:r>
    </w:p>
    <w:p w:rsidR="00DE0D5B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нельзя прикасаться к предмету, находясь в одежде из синтетической ткани. </w:t>
      </w:r>
    </w:p>
    <w:p w:rsidR="00727FF4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После окончания операции необходимо произвести осмотр территории и всех помещений. </w:t>
      </w:r>
    </w:p>
    <w:p w:rsidR="00727FF4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 xml:space="preserve">При поступлении по телефону угрозы проведения террористического акта: </w:t>
      </w:r>
    </w:p>
    <w:p w:rsidR="00727FF4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 </w:t>
      </w:r>
    </w:p>
    <w:p w:rsidR="00727FF4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по окончании разговора не прерывать связь; </w:t>
      </w:r>
    </w:p>
    <w:p w:rsidR="00727FF4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немедленно сообщить в правоохранительные органы о поступившем телефонном звонке; </w:t>
      </w:r>
    </w:p>
    <w:p w:rsidR="00727FF4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FFE">
        <w:rPr>
          <w:rFonts w:ascii="Times New Roman" w:hAnsi="Times New Roman" w:cs="Times New Roman"/>
          <w:sz w:val="24"/>
          <w:szCs w:val="24"/>
        </w:rPr>
        <w:t>- при необходимости орга</w:t>
      </w:r>
      <w:r w:rsidR="006901F4" w:rsidRPr="00963FFE">
        <w:rPr>
          <w:rFonts w:ascii="Times New Roman" w:hAnsi="Times New Roman" w:cs="Times New Roman"/>
          <w:sz w:val="24"/>
          <w:szCs w:val="24"/>
        </w:rPr>
        <w:t>низовать эвакуацию обучающихся</w:t>
      </w:r>
      <w:r w:rsidRPr="00963FFE">
        <w:rPr>
          <w:rFonts w:ascii="Times New Roman" w:hAnsi="Times New Roman" w:cs="Times New Roman"/>
          <w:sz w:val="24"/>
          <w:szCs w:val="24"/>
        </w:rPr>
        <w:t xml:space="preserve"> и персонала согласно п</w:t>
      </w:r>
      <w:r w:rsidR="006901F4" w:rsidRPr="00963FFE">
        <w:rPr>
          <w:rFonts w:ascii="Times New Roman" w:hAnsi="Times New Roman" w:cs="Times New Roman"/>
          <w:sz w:val="24"/>
          <w:szCs w:val="24"/>
        </w:rPr>
        <w:t>лану экстренной эвакуации из СП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727FF4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беспрепятственную работу правоохранительных органов. </w:t>
      </w:r>
    </w:p>
    <w:p w:rsidR="009F6ACF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 xml:space="preserve">При поступлении угрозы проведения террористического акта в письменном виде. </w:t>
      </w:r>
    </w:p>
    <w:p w:rsidR="009F6ACF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Угрозы в письменной форме могут поступить по почтовому каналу, так и в результате обнаружения различного рода анонимных материалов (записок, надписей, информации записанной на дискет</w:t>
      </w:r>
      <w:r w:rsidR="006901F4" w:rsidRPr="00963FFE">
        <w:rPr>
          <w:rFonts w:ascii="Times New Roman" w:hAnsi="Times New Roman" w:cs="Times New Roman"/>
          <w:sz w:val="24"/>
          <w:szCs w:val="24"/>
        </w:rPr>
        <w:t>е и т. д.), в любом месте СП ДШИ</w:t>
      </w:r>
      <w:r w:rsidRPr="00963FFE">
        <w:rPr>
          <w:rFonts w:ascii="Times New Roman" w:hAnsi="Times New Roman" w:cs="Times New Roman"/>
          <w:sz w:val="24"/>
          <w:szCs w:val="24"/>
        </w:rPr>
        <w:t>.</w:t>
      </w:r>
    </w:p>
    <w:p w:rsidR="009F6ACF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1. Примите меры по обеспечению сохранности полученных материалов для своевременной передачи их в правоохранительные органы. После обнаружения такого документа обращайтесь с ним максимально осторожно: не оставляйте на нем отпечатков своих пальцев, не мните документ, не делайте на нём пометок. Уберите его в чистый плотно закрываемый полиэтиленовый пакет и поместите в отдельную жесткую папку. Если документ поступил в конверте, то вскрывать его необходимо только с левой или правой стороны, аккуратно отрезая кромки ножницами.</w:t>
      </w:r>
    </w:p>
    <w:p w:rsidR="009F6ACF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 2. Незамедлительно пер</w:t>
      </w:r>
      <w:r w:rsidR="006901F4" w:rsidRPr="00963FFE">
        <w:rPr>
          <w:rFonts w:ascii="Times New Roman" w:hAnsi="Times New Roman" w:cs="Times New Roman"/>
          <w:sz w:val="24"/>
          <w:szCs w:val="24"/>
        </w:rPr>
        <w:t>едайте документ начальнику СП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, или лицу, замещающему руководителя на момент происшествия, для дальнейшей передачи в правоохранительные органы. </w:t>
      </w:r>
    </w:p>
    <w:p w:rsidR="009F6ACF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lastRenderedPageBreak/>
        <w:t xml:space="preserve">3. Не расширяйте круг лиц ознакомления с документом. </w:t>
      </w:r>
    </w:p>
    <w:p w:rsidR="00F93870" w:rsidRPr="00963FFE" w:rsidRDefault="007D66D2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4. Приём анонимных материалов, содержащих различного рода информацию и требования от граждан, оформляйте письменным заявлением или протоколом. Все это поможет правоохранительным органом при проведении последующих криминалистических исследований.</w:t>
      </w:r>
    </w:p>
    <w:p w:rsidR="00F415EF" w:rsidRPr="00963FFE" w:rsidRDefault="005D6BDE" w:rsidP="00D9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 xml:space="preserve">При обнаружении угрозы химического или биологического терроризма </w:t>
      </w:r>
    </w:p>
    <w:p w:rsidR="00F56E37" w:rsidRPr="00963FFE" w:rsidRDefault="005D6BDE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FFE">
        <w:rPr>
          <w:rFonts w:ascii="Times New Roman" w:hAnsi="Times New Roman" w:cs="Times New Roman"/>
          <w:sz w:val="24"/>
          <w:szCs w:val="24"/>
        </w:rPr>
        <w:t>необходимо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</w:t>
      </w:r>
      <w:r w:rsidR="006901F4" w:rsidRPr="00963FFE">
        <w:rPr>
          <w:rFonts w:ascii="Times New Roman" w:hAnsi="Times New Roman" w:cs="Times New Roman"/>
          <w:sz w:val="24"/>
          <w:szCs w:val="24"/>
        </w:rPr>
        <w:t>вию; появлению на территории СП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 подозрительных лиц и т.д.</w:t>
      </w:r>
      <w:proofErr w:type="gramEnd"/>
      <w:r w:rsidRPr="00963FFE">
        <w:rPr>
          <w:rFonts w:ascii="Times New Roman" w:hAnsi="Times New Roman" w:cs="Times New Roman"/>
          <w:sz w:val="24"/>
          <w:szCs w:val="24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являются наблюдательность и высокая бдительность каждого сотрудника; </w:t>
      </w:r>
    </w:p>
    <w:p w:rsidR="00F56E37" w:rsidRPr="00963FFE" w:rsidRDefault="005D6BDE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При обнаружении или установлении фактов применения химическ</w:t>
      </w:r>
      <w:r w:rsidR="00AF0DCD" w:rsidRPr="00963FFE">
        <w:rPr>
          <w:rFonts w:ascii="Times New Roman" w:hAnsi="Times New Roman" w:cs="Times New Roman"/>
          <w:sz w:val="24"/>
          <w:szCs w:val="24"/>
        </w:rPr>
        <w:t>их и биологических</w:t>
      </w:r>
      <w:r w:rsidR="006901F4" w:rsidRPr="00963FFE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6901F4" w:rsidRPr="00963FFE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="006901F4" w:rsidRPr="00963FFE">
        <w:rPr>
          <w:rFonts w:ascii="Times New Roman" w:hAnsi="Times New Roman" w:cs="Times New Roman"/>
          <w:sz w:val="24"/>
          <w:szCs w:val="24"/>
        </w:rPr>
        <w:t xml:space="preserve">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 или на его территории: </w:t>
      </w:r>
    </w:p>
    <w:p w:rsidR="00F56E37" w:rsidRPr="00963FFE" w:rsidRDefault="005D6BDE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- немедленно о</w:t>
      </w:r>
      <w:r w:rsidR="006901F4" w:rsidRPr="00963FFE">
        <w:rPr>
          <w:rFonts w:ascii="Times New Roman" w:hAnsi="Times New Roman" w:cs="Times New Roman"/>
          <w:sz w:val="24"/>
          <w:szCs w:val="24"/>
        </w:rPr>
        <w:t>б этом сообщить начальнику СП ДШИ</w:t>
      </w:r>
      <w:r w:rsidRPr="00963FFE">
        <w:rPr>
          <w:rFonts w:ascii="Times New Roman" w:hAnsi="Times New Roman" w:cs="Times New Roman"/>
          <w:sz w:val="24"/>
          <w:szCs w:val="24"/>
        </w:rPr>
        <w:t xml:space="preserve"> или лицу, его замещающему, и по экстренным телефонам; </w:t>
      </w:r>
    </w:p>
    <w:p w:rsidR="00F56E37" w:rsidRPr="00963FFE" w:rsidRDefault="005D6BDE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 xml:space="preserve">- 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учреждение; </w:t>
      </w:r>
    </w:p>
    <w:p w:rsidR="00F56E37" w:rsidRPr="00963FFE" w:rsidRDefault="005D6BDE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FFE">
        <w:rPr>
          <w:rFonts w:ascii="Times New Roman" w:hAnsi="Times New Roman" w:cs="Times New Roman"/>
          <w:sz w:val="24"/>
          <w:szCs w:val="24"/>
        </w:rPr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</w:t>
      </w:r>
      <w:proofErr w:type="gramEnd"/>
      <w:r w:rsidRPr="00963FFE">
        <w:rPr>
          <w:rFonts w:ascii="Times New Roman" w:hAnsi="Times New Roman" w:cs="Times New Roman"/>
          <w:sz w:val="24"/>
          <w:szCs w:val="24"/>
        </w:rPr>
        <w:t xml:space="preserve"> в средствах индивидуальной защиты, хотя бы простейших: ватно-марлевые повязки, наглухо застегнутая верхняя одежда с капюшоном, сапоги, перчатки). </w:t>
      </w:r>
    </w:p>
    <w:p w:rsidR="00F56E37" w:rsidRPr="00963FFE" w:rsidRDefault="005D6BDE" w:rsidP="00D9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FE">
        <w:rPr>
          <w:rFonts w:ascii="Times New Roman" w:hAnsi="Times New Roman" w:cs="Times New Roman"/>
          <w:b/>
          <w:sz w:val="24"/>
          <w:szCs w:val="24"/>
        </w:rPr>
        <w:t xml:space="preserve">В случае захвата людей в заложники: </w:t>
      </w:r>
    </w:p>
    <w:p w:rsidR="00F56E37" w:rsidRPr="00963FFE" w:rsidRDefault="00AF0DCD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1. В</w:t>
      </w:r>
      <w:r w:rsidR="005D6BDE" w:rsidRPr="00963FFE">
        <w:rPr>
          <w:rFonts w:ascii="Times New Roman" w:hAnsi="Times New Roman" w:cs="Times New Roman"/>
          <w:sz w:val="24"/>
          <w:szCs w:val="24"/>
        </w:rPr>
        <w:t xml:space="preserve">ызвать наряд вневедомственной охраны с помощью «тревожной кнопки»; </w:t>
      </w:r>
    </w:p>
    <w:p w:rsidR="00513629" w:rsidRPr="00963FFE" w:rsidRDefault="00AF0DCD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2. Н</w:t>
      </w:r>
      <w:r w:rsidR="005D6BDE" w:rsidRPr="00963FFE">
        <w:rPr>
          <w:rFonts w:ascii="Times New Roman" w:hAnsi="Times New Roman" w:cs="Times New Roman"/>
          <w:sz w:val="24"/>
          <w:szCs w:val="24"/>
        </w:rPr>
        <w:t>езамедлительно сообщить о сложившей</w:t>
      </w:r>
      <w:r w:rsidR="006901F4" w:rsidRPr="00963FFE">
        <w:rPr>
          <w:rFonts w:ascii="Times New Roman" w:hAnsi="Times New Roman" w:cs="Times New Roman"/>
          <w:sz w:val="24"/>
          <w:szCs w:val="24"/>
        </w:rPr>
        <w:t>ся ситуации начальнику СП ДШИ</w:t>
      </w:r>
      <w:r w:rsidR="005D6BDE" w:rsidRPr="00963FFE">
        <w:rPr>
          <w:rFonts w:ascii="Times New Roman" w:hAnsi="Times New Roman" w:cs="Times New Roman"/>
          <w:sz w:val="24"/>
          <w:szCs w:val="24"/>
        </w:rPr>
        <w:t xml:space="preserve"> и в правоохранительные органы; </w:t>
      </w:r>
    </w:p>
    <w:p w:rsidR="00513629" w:rsidRPr="00963FFE" w:rsidRDefault="00A95CEB" w:rsidP="00D97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3. Н</w:t>
      </w:r>
      <w:r w:rsidR="005D6BDE" w:rsidRPr="00963FFE">
        <w:rPr>
          <w:rFonts w:ascii="Times New Roman" w:hAnsi="Times New Roman" w:cs="Times New Roman"/>
          <w:sz w:val="24"/>
          <w:szCs w:val="24"/>
        </w:rPr>
        <w:t xml:space="preserve">е вступать в переговоры с террористами по своей инициативе; </w:t>
      </w:r>
    </w:p>
    <w:p w:rsidR="00513629" w:rsidRPr="00963FFE" w:rsidRDefault="00A95CEB">
      <w:pPr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4. Н</w:t>
      </w:r>
      <w:r w:rsidR="005D6BDE" w:rsidRPr="00963FFE">
        <w:rPr>
          <w:rFonts w:ascii="Times New Roman" w:hAnsi="Times New Roman" w:cs="Times New Roman"/>
          <w:sz w:val="24"/>
          <w:szCs w:val="24"/>
        </w:rPr>
        <w:t xml:space="preserve">е противоречить преступникам, не рисковать жизнью окружающих и своей собственной, не провоцировать действий, влекущих применение ими оружия, выполнять требования захватчиков, если это не связано с причинением ущерба жизни и здоровью людей; </w:t>
      </w:r>
    </w:p>
    <w:p w:rsidR="005D6BDE" w:rsidRPr="00963FFE" w:rsidRDefault="00A95CEB">
      <w:pPr>
        <w:rPr>
          <w:rFonts w:ascii="Times New Roman" w:hAnsi="Times New Roman" w:cs="Times New Roman"/>
          <w:sz w:val="24"/>
          <w:szCs w:val="24"/>
        </w:rPr>
      </w:pPr>
      <w:r w:rsidRPr="00963FFE">
        <w:rPr>
          <w:rFonts w:ascii="Times New Roman" w:hAnsi="Times New Roman" w:cs="Times New Roman"/>
          <w:sz w:val="24"/>
          <w:szCs w:val="24"/>
        </w:rPr>
        <w:t>5. О</w:t>
      </w:r>
      <w:bookmarkStart w:id="0" w:name="_GoBack"/>
      <w:bookmarkEnd w:id="0"/>
      <w:r w:rsidR="005D6BDE" w:rsidRPr="00963FFE">
        <w:rPr>
          <w:rFonts w:ascii="Times New Roman" w:hAnsi="Times New Roman" w:cs="Times New Roman"/>
          <w:sz w:val="24"/>
          <w:szCs w:val="24"/>
        </w:rPr>
        <w:t>беспечить проход (проезд) к месту события автомашин правоохранительных органов, скорой помощи и пожарной охраны.</w:t>
      </w:r>
    </w:p>
    <w:sectPr w:rsidR="005D6BDE" w:rsidRPr="00963FFE" w:rsidSect="00BD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47"/>
    <w:rsid w:val="0010751F"/>
    <w:rsid w:val="001E3006"/>
    <w:rsid w:val="003C1676"/>
    <w:rsid w:val="00513629"/>
    <w:rsid w:val="0054569D"/>
    <w:rsid w:val="005D6BDE"/>
    <w:rsid w:val="006901F4"/>
    <w:rsid w:val="00727FF4"/>
    <w:rsid w:val="007D66D2"/>
    <w:rsid w:val="007E50C1"/>
    <w:rsid w:val="00963FFE"/>
    <w:rsid w:val="009F6ACF"/>
    <w:rsid w:val="00A438C8"/>
    <w:rsid w:val="00A95CEB"/>
    <w:rsid w:val="00AF0DCD"/>
    <w:rsid w:val="00B87545"/>
    <w:rsid w:val="00BD5C85"/>
    <w:rsid w:val="00C41840"/>
    <w:rsid w:val="00C525BD"/>
    <w:rsid w:val="00D341D6"/>
    <w:rsid w:val="00D9771D"/>
    <w:rsid w:val="00DD6547"/>
    <w:rsid w:val="00DE0D5B"/>
    <w:rsid w:val="00DE2D72"/>
    <w:rsid w:val="00EA40C5"/>
    <w:rsid w:val="00EC7C9A"/>
    <w:rsid w:val="00F415EF"/>
    <w:rsid w:val="00F56E37"/>
    <w:rsid w:val="00F9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skrs</dc:creator>
  <cp:keywords/>
  <dc:description/>
  <cp:lastModifiedBy>krmuz</cp:lastModifiedBy>
  <cp:revision>4</cp:revision>
  <cp:lastPrinted>2022-01-18T04:45:00Z</cp:lastPrinted>
  <dcterms:created xsi:type="dcterms:W3CDTF">2022-03-04T06:25:00Z</dcterms:created>
  <dcterms:modified xsi:type="dcterms:W3CDTF">2022-03-07T01:54:00Z</dcterms:modified>
</cp:coreProperties>
</file>